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6F" w:rsidRPr="0047050C" w:rsidRDefault="00D95D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                       </w:t>
      </w:r>
      <w:r w:rsidR="00C326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казенное общеобразовательное у</w:t>
      </w:r>
      <w:r w:rsidRPr="0047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чреждение </w:t>
      </w:r>
    </w:p>
    <w:p w:rsidR="00E57A6F" w:rsidRPr="0047050C" w:rsidRDefault="00D95D12" w:rsidP="00C326A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C326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Средняя общеобразовательная ш</w:t>
      </w:r>
      <w:r w:rsidRPr="0047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кола – интернат </w:t>
      </w:r>
      <w:r w:rsidRPr="0047050C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47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 г. Нижнеудинск»</w:t>
      </w:r>
    </w:p>
    <w:p w:rsidR="00E57A6F" w:rsidRPr="0047050C" w:rsidRDefault="00D95D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Воспитатель: Федосеенко Е.А.</w:t>
      </w:r>
    </w:p>
    <w:p w:rsidR="00E57A6F" w:rsidRDefault="00E57A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bookmarkStart w:id="0" w:name="_GoBack"/>
      <w:bookmarkEnd w:id="0"/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Внеклассное открытое мероприят</w:t>
      </w:r>
      <w:r w:rsidR="00CF799F"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ия в 1 и 2 классе «Весна идет, и ей все </w:t>
      </w: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рады…»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Цель:</w:t>
      </w:r>
      <w:r w:rsidR="00CF799F"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формирование представлений </w:t>
      </w: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 весеннем времени года, о признаках весны.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Задачи:</w:t>
      </w: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познакомить с народными приметами весны; </w:t>
      </w:r>
    </w:p>
    <w:p w:rsidR="00E57A6F" w:rsidRPr="00EB55EF" w:rsidRDefault="00CF799F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-создание </w:t>
      </w:r>
      <w:r w:rsidR="00D95D12"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условий для ознакомления с весенними месяцами и их различиями;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-познакомить с перелетными птицами родного края;</w:t>
      </w:r>
    </w:p>
    <w:p w:rsidR="00E57A6F" w:rsidRPr="00EB55EF" w:rsidRDefault="00CF799F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-обогащение </w:t>
      </w:r>
      <w:r w:rsidR="00D95D12"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умения различать изменения в природе, происходящие весной;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-воспитывать бережное отношение к природе и ценить красоту родной природы.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Мотивация к познанию, работе: </w:t>
      </w: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создание проблемной ситуации</w:t>
      </w:r>
    </w:p>
    <w:p w:rsidR="00E57A6F" w:rsidRPr="00EB55EF" w:rsidRDefault="00E57A6F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Добрый день дорогие гости!</w:t>
      </w:r>
    </w:p>
    <w:p w:rsidR="00E57A6F" w:rsidRPr="00EB55EF" w:rsidRDefault="00E57A6F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Ход мероприятия: 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  <w:t>Звучит музыка</w:t>
      </w:r>
      <w:r w:rsidRPr="00EB55E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: </w:t>
      </w: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Волшебные звуки природы – Весна: пение птиц, шум воды, звучание колокольчика.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Улыбнемся, друг другу и пожелаем хорошего настроения.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Ребята, приглашаю всех совершить увлекательное путешествие.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Подведение к формулированию темы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Чтобы узнать, куда мы с вами отправимся, посмотрите на доску, прочитайте стихотворение. ---Какое время года описывается в нем? 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-Подумайте, о чем мы будем говорить на мероприятии?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Во</w:t>
      </w:r>
      <w:r w:rsidR="00CF799F"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спитатель: </w:t>
      </w: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Если снег повсюду тает, день становиться длинней,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Если все зазеленело и в полях звенит ручей,</w:t>
      </w:r>
    </w:p>
    <w:p w:rsidR="00E57A6F" w:rsidRPr="00EB55EF" w:rsidRDefault="00D95D12" w:rsidP="0047050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Если солнце ярче светит, если птицам не до сна,</w:t>
      </w:r>
    </w:p>
    <w:p w:rsidR="00E57A6F" w:rsidRPr="00EB55EF" w:rsidRDefault="00D95D12" w:rsidP="0047050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Если стал теплее ветер, значит, к нам пришла ….</w:t>
      </w:r>
    </w:p>
    <w:p w:rsidR="00E57A6F" w:rsidRPr="00EB55EF" w:rsidRDefault="00CF799F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Дети:   </w:t>
      </w:r>
      <w:r w:rsidR="00D95D12" w:rsidRPr="00EB55EF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</w:rPr>
        <w:t>Весна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i/>
          <w:sz w:val="26"/>
          <w:szCs w:val="26"/>
          <w:u w:val="single"/>
          <w:shd w:val="clear" w:color="auto" w:fill="FFFFFF"/>
        </w:rPr>
        <w:t>(дети из букв составляют слово Весна)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Выведение темы мероприятия: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Сегодня мы поговорим о прекрасном времени года - весне и все вместе совершим заочную весеннюю прогулку. 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-Мы должны выяснить: 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- Влияет ли это время года на настроение человека?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- Каким оно должно быть весной?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(дети проходят за столы)</w:t>
      </w:r>
    </w:p>
    <w:p w:rsidR="00E57A6F" w:rsidRPr="00EB55EF" w:rsidRDefault="00E57A6F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Тема нашего мероприятия зву</w:t>
      </w:r>
      <w:r w:rsidR="00CF799F"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чит так: «Весна идет, и ей все </w:t>
      </w:r>
      <w:r w:rsidRPr="00EB55E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рады…»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Воспитатель: - Сколько времен года вы знаете? 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 После какого времени года наступает весна? – Какие месяцы относятся к весне?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- Весна – одно из четырех времен года, после зимы и до лета. Включает в себя три месяца. 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Знакомство с приметами весны.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Ребята, а вы знаете, что в природе бывает 3 весны: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– весна света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- весна воды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- весна зеленой травы.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Воспитатель: (загадывание загадки)</w:t>
      </w: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br/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Дует тёплый южный ветер,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Солнышко всё ярче светит,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Снег худеет, мякнет, тает.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Что за месяц? Кто узнает? </w:t>
      </w:r>
      <w:r w:rsidRPr="00EB55EF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(Март)</w:t>
      </w:r>
    </w:p>
    <w:p w:rsidR="00E57A6F" w:rsidRPr="00EB55EF" w:rsidRDefault="00D95D12" w:rsidP="0047050C">
      <w:pPr>
        <w:spacing w:after="0" w:line="276" w:lineRule="auto"/>
        <w:ind w:left="-568" w:firstLine="568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(Ответы детей. Ученик вывешивает на доску название месяца   </w:t>
      </w:r>
      <w:r w:rsidRPr="00EB55EF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</w:rPr>
        <w:t>МАРТ)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Выступления ребят.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-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Молодцы</w:t>
      </w:r>
      <w:r w:rsidRPr="00EB55EF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а сейчас давайте послушаем об этом рассказы наших мудрых предков. </w:t>
      </w:r>
    </w:p>
    <w:p w:rsidR="00E57A6F" w:rsidRPr="00EB55EF" w:rsidRDefault="00D95D12" w:rsidP="0047050C">
      <w:pPr>
        <w:spacing w:after="0" w:line="276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(К доске выходит ученик и рассказывает о марте.)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Ученик 1.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- </w:t>
      </w: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Март 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– месяц света. В марте еще лежит много снега, по ночам мороз. На солнце верхняя часть покрывается коркой и все больше образуются проталины. Поэтому март называют – </w:t>
      </w:r>
      <w:proofErr w:type="spellStart"/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Протальник</w:t>
      </w:r>
      <w:proofErr w:type="spellEnd"/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., </w:t>
      </w: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Солнечник, Капельник 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 xml:space="preserve"> Но все ярче и теплее пригревает солнце, с каждым днем звонче и веселее капает капель, мы все ощущаем приближение красавицы-весны.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Воспитатель: 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(загадывает загадку)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Яростно река ревёт,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И разламывает лёд.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В домик свой скворец вернулся,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А в лесу медведь проснулся,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В небе жаворонка трель.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Месяц к нам пришёл… </w:t>
      </w:r>
      <w:r w:rsidRPr="00EB55EF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(Апрель)</w:t>
      </w:r>
      <w:r w:rsidRPr="00EB55EF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br/>
        <w:t>(к доске выходит ученик и рассказывают об АПРЕЛЕ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.)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Ученик 2.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Второй весенний месяц – апрель - это месяц воды.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- Апрель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 – </w:t>
      </w:r>
      <w:proofErr w:type="spellStart"/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снегогон</w:t>
      </w:r>
      <w:proofErr w:type="spellEnd"/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водолей. Теплые дожди смывают зимнюю грязь, согревают землю, месяц вскрыти</w:t>
      </w:r>
      <w:r w:rsidR="00CF799F"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я рек и половодья, наводнений, 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лесных подснежников. Все перелетные птицы вернулись домой из теплых стран, хлопочут на гнездах, песни распевают.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Древнерусское название этого месяца красивое и звучное – цветень; ведь в этом месяце появляется первая зелень, и зацветают некоторые растения.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Воспитатель: </w:t>
      </w:r>
      <w:r w:rsidR="00CF799F"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загадывает загадку)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Сад примерил белый цвет,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Соловей поет сонет.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В зелень наш оделся край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Вас теплом встречает … (май.)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( к доске выходит </w:t>
      </w:r>
      <w:proofErr w:type="gramStart"/>
      <w:r w:rsidRPr="00EB55E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ученик</w:t>
      </w:r>
      <w:proofErr w:type="gramEnd"/>
      <w:r w:rsidRPr="00EB55E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 рассказывают о МАЕ.)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lastRenderedPageBreak/>
        <w:t>Ученик 3. Май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- пришел. Вот приволье! Май – месяц зелени и цветов, травник, песенник. Это самый красивый и самый теплый весенний месяц.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Цветут черемуха, вишни, яблони, цветут первоцветы: мать-и-мачеха, медуница, хохлатка. Чуть зазеленеет лес – послышится голос кукушки, а потом и трели соловья.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Весна – щедрое на радость время года. Любуйся красотой, слушай пение птиц и наслаждайся чудными майскими запахами.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Просмотр презентации «Приметы весны».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Конкурс «Собери картинку» 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(в группах)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 столах у детей лежат конверты с заданиями</w:t>
      </w: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(разрезные картинки с изображением весенни</w:t>
      </w:r>
      <w:r w:rsidR="00CF799F"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х месяцев) Кто быстрее соберет 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картинку и назовет весенний месяц.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(Звучит аудиозапись «Голоса птиц»)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- Воспитатель: 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А мы продолжаем наше путешествие. Вы должны сейчас выяснить, о каких вестниках весны пойдет речь дальше, догадаетесь, разгадав данный кроссворд: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Разгадывание кроссворда о птицах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Вопросы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 Всех я вовремя бужу,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Хоть часов не завожу. (Петух)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 На когтях на ствол сосновый,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Влез монтер красноголовый.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Он трудился на вес,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Но не вспыхнул свет в лесу. (Дятел)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3. </w:t>
      </w:r>
      <w:proofErr w:type="spellStart"/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Верещуньи</w:t>
      </w:r>
      <w:proofErr w:type="spellEnd"/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белобоки,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И зовут их все …(Сороки)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 Ей на месте не сидится: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Все летает целый день,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Суетится, суетится,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Целый день звенит: “Тень, тень!”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Угадай-ка, что за птица?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То веселая …(Синица)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5.  И в лесу, заметьте, дети,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Есть ночные сторожа.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Сторожей бояться этих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Мыши – прячутся, дрожа: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Очень уж суровы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Филины и …(Совы)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выделенных клетках появляется слово </w:t>
      </w:r>
      <w:r w:rsidRPr="00EB55EF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</w:rPr>
        <w:t>Птицы.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О ком сейчас хочется поговорить? (О птицах).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Птицы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это гонцы весны. А вы знает</w:t>
      </w:r>
      <w:r w:rsidR="00CF799F"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е, что – птицы единственные 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мире, которые имеют крылья? (Да, потому что крылья у них – это руки.)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- Особенно красивы песни и танцы птиц весной, в период любви.</w:t>
      </w:r>
    </w:p>
    <w:p w:rsidR="00CF799F" w:rsidRPr="00EB55EF" w:rsidRDefault="00CF799F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Разминка: </w:t>
      </w:r>
    </w:p>
    <w:p w:rsidR="00E57A6F" w:rsidRPr="00EB55EF" w:rsidRDefault="00CF799F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proofErr w:type="spellStart"/>
      <w:r w:rsidRPr="00EB55EF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</w:rPr>
        <w:t>Капит</w:t>
      </w:r>
      <w:proofErr w:type="spellEnd"/>
      <w:r w:rsidRPr="00EB55EF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</w:t>
      </w:r>
      <w:r w:rsidR="00D95D12" w:rsidRPr="00EB55EF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</w:rPr>
        <w:t>Краб: «Птичья зарядка»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Разгадывание загадок о птицах-вестниках весны.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Ребята, давайте мы с вами откроем для себя, какие птицы к нам прилетают весной?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Ученик 1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– Что за весенняя черная птица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- Трактору чуть ли не на нос  садится?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 xml:space="preserve">-Кто там за плугом носится вскачь? 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- Ну, конечно же - это…(Грач)</w:t>
      </w:r>
    </w:p>
    <w:p w:rsidR="00E57A6F" w:rsidRPr="00EB55EF" w:rsidRDefault="00EB55EF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  </w:t>
      </w:r>
      <w:r w:rsidR="00D95D12"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Грач – </w:t>
      </w:r>
      <w:r w:rsidR="00D95D12"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первый вестник весны. Они прилетают из тёплых стран первыми.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Ведь грачи являются первыми вестниками весны, они открывают весну.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Есть примета: Ранний прилет грачей – к теплой весне.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Грачи не боятся холодов и пока поля не освободились от снега, грачи ищут зерно и остатки пищи у жилья человека.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Ученик 2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– Гнездо свое он в поле вьет,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- Где тянутся растенья.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- Его песня, и полет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- Вошли в стихотворения. (Жаворонок полевой)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Жаворонок 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размером немного крупнее воробья и имеет неяркую, но привлекательную окраску оперения. Эта маленькая птичка известна довольно громким и мелодичным пением. Песня жаворонка приносит людям много радости. Недаром в народе установился обычай печь булочки в виде жаворонка.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По примете, если испечешь весной жаворонка удача не обойдет твой дом стороной. 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Ученик 3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Это птица никогда,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Не строит для себя гнезда.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Соседкам яйца оставляет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И о птенцах не вспоминает. (Кукушка)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Кукушка.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Большую часть года кукушка ведёт скрытный, молчаливый образ жизни. Лишь весной и в первой половине лета самки и особенно самцы становятся заметными и шумными, привлекая к себе внимание. Кукушка очень полезна. Благодаря своему аппетиту, взрослая кукушка за час поедает до 100 гусениц. Среди гусениц есть такие, которые не едят птицы – волосатые и ядовитые. А кукушка поедает их с удовольствием.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Ученик 4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Он прилетает каждый год,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Туда, где домик ждёт.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Чужие песни петь умеет,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А всё же голос свой имеет. (Скворец)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Скворец.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В апреле в нашу местность прилетают скворцы. Первыми прилетают самцы. </w:t>
      </w:r>
      <w:r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В народе говорят: «Увидел скворца - весна у порога».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Самки появляются попозже, когда самцы уже облюбовали скворечники. Но зато, как только они появляются, пение самцов становится более интенсивным. Поют скворцы по утрам и вечерам даже во время выкармливания птенцов.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Перед тем, как заводить потомство, скворцы обустраивают своё жилище, выстилая полость скворечника или дупла сухими стебельками растений, перьями диких и домашних птиц и шерстью. Когда гнездо готово, самка сначала несколько дней просто сидит в нём, а самец поёт рядом со скворечником свои нехитрые песенки. </w:t>
      </w:r>
    </w:p>
    <w:p w:rsidR="00E57A6F" w:rsidRPr="002C6B83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Отгадайте, з</w:t>
      </w:r>
      <w:r w:rsidR="00CF799F"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агадку и поймете, о чем пойдет </w:t>
      </w: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речь.</w:t>
      </w:r>
    </w:p>
    <w:p w:rsidR="00E57A6F" w:rsidRPr="002C6B83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Расцвели весной на кочке</w:t>
      </w:r>
    </w:p>
    <w:p w:rsidR="00E57A6F" w:rsidRPr="002C6B83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поле первые...(Цветочки) (СЛАЙД1)</w:t>
      </w:r>
    </w:p>
    <w:p w:rsidR="00E57A6F" w:rsidRPr="002C6B83" w:rsidRDefault="00E57A6F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E57A6F" w:rsidRPr="002C6B83" w:rsidRDefault="00CF799F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-Правильно! Молодцы и </w:t>
      </w:r>
      <w:r w:rsidR="00D95D12"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мы с вами поговорим о первых цветах.</w:t>
      </w:r>
    </w:p>
    <w:p w:rsidR="00E57A6F" w:rsidRPr="002C6B83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- А когда же они </w:t>
      </w:r>
      <w:r w:rsidR="00CF799F"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распускаются? (ответы детей). (</w:t>
      </w: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Верно весной. )</w:t>
      </w:r>
    </w:p>
    <w:p w:rsidR="00E57A6F" w:rsidRPr="002C6B83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– А в лесу случилось чудо – прямо из-под снега появился первый цветок.</w:t>
      </w:r>
    </w:p>
    <w:p w:rsidR="00E57A6F" w:rsidRPr="002C6B83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Как называется этот цветок?</w:t>
      </w:r>
    </w:p>
    <w:p w:rsidR="00E57A6F" w:rsidRPr="002C6B83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Правильно. Подснежники – первые весенние цветы в средней полосе России. Посмотрите, какие они нежные и красивые. </w:t>
      </w:r>
    </w:p>
    <w:p w:rsidR="00E57A6F" w:rsidRPr="002C6B83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Воспитатель: Ребята! А какие же цветы весной распускаются первыми? Послушайте загадки.</w:t>
      </w:r>
    </w:p>
    <w:p w:rsidR="00EB55EF" w:rsidRPr="002C6B83" w:rsidRDefault="00D95D12" w:rsidP="00EB55E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9FAFA"/>
        </w:rPr>
      </w:pP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9FAFA"/>
        </w:rPr>
        <w:t xml:space="preserve"> (подснежники, вывешиваются картинки) (СЛАЙД 2)</w:t>
      </w:r>
    </w:p>
    <w:p w:rsidR="00E57A6F" w:rsidRPr="00EB55EF" w:rsidRDefault="00D95D12" w:rsidP="002C6B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9FAFA"/>
        </w:rPr>
        <w:t>1.Мы - цветики подснежные. </w:t>
      </w:r>
      <w:r w:rsidRPr="002C6B83">
        <w:rPr>
          <w:rFonts w:ascii="Times New Roman" w:eastAsia="Times New Roman" w:hAnsi="Times New Roman" w:cs="Times New Roman"/>
          <w:sz w:val="26"/>
          <w:szCs w:val="26"/>
          <w:shd w:val="clear" w:color="auto" w:fill="F9FAFA"/>
        </w:rPr>
        <w:br/>
        <w:t>Призывы чьи-то нежные нас вывели</w:t>
      </w: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  <w:shd w:val="clear" w:color="auto" w:fill="F9FAFA"/>
        </w:rPr>
        <w:t xml:space="preserve"> из сна. </w:t>
      </w: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  <w:shd w:val="clear" w:color="auto" w:fill="F9FAFA"/>
        </w:rPr>
        <w:br/>
        <w:t>Мы тянемся, несмелые, здесь синие, там белые...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t>- А знаете ли эти цветы? (показать ландыш, мать-и-мачеху, медуницу).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t>- А как называются все эти цветы, одним словом?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t>- Правильно, первоцветы.  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t>- Почему они так называются? (ответы детей).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t>- Первоцветами называют раннецветущие растения, которые первыми заявляют о приходе весны. Еще лежит снег, нет на деревьях листьев, а они уже цветут.</w:t>
      </w:r>
    </w:p>
    <w:p w:rsidR="00E57A6F" w:rsidRPr="00EB55EF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t>Правильно, отгадайте и другие весенние цветы.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t>2.Одна из первых я цвету. </w:t>
      </w: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br/>
        <w:t>В садах стою я вся в цвету, и белый мой наряд, </w:t>
      </w: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br/>
        <w:t>И горький запах всех влечет: </w:t>
      </w: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br/>
        <w:t>"Гляди, …цветет!" - все люди говорят.  (черемуха) (СЛАЙД 3)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t>3.</w:t>
      </w:r>
      <w:r w:rsidRPr="00EB55EF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t xml:space="preserve"> - </w:t>
      </w: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Капли солнца спозаранку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-Появились на полянке. 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в жёлтый сарафанчик 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EB55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Нарядился ... </w:t>
      </w: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t> (одуванчик) (СЛАЙД 4)</w:t>
      </w:r>
    </w:p>
    <w:p w:rsidR="00E57A6F" w:rsidRPr="00EB55EF" w:rsidRDefault="00D95D12" w:rsidP="0047050C">
      <w:pPr>
        <w:spacing w:after="0" w:line="276" w:lineRule="auto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lastRenderedPageBreak/>
        <w:t>4.Жёлтый глаз из-под земли,</w:t>
      </w: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br/>
        <w:t>Первым дарят нам они.</w:t>
      </w: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br/>
        <w:t>Как их правильно назвать,</w:t>
      </w:r>
      <w:r w:rsidRPr="00EB55EF">
        <w:rPr>
          <w:rFonts w:ascii="Times New Roman" w:eastAsia="Times New Roman" w:hAnsi="Times New Roman" w:cs="Times New Roman"/>
          <w:color w:val="010101"/>
          <w:sz w:val="26"/>
          <w:szCs w:val="26"/>
        </w:rPr>
        <w:br/>
        <w:t>Если им земля, как мать? (Мать-и-мачеха) (СЛАЙД 5)</w:t>
      </w:r>
    </w:p>
    <w:p w:rsidR="00E57A6F" w:rsidRPr="002C6B83" w:rsidRDefault="00D95D12" w:rsidP="004705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2C6B83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     Собираясь на прогулку в лес, помните – первоцветы занесены в Красную книгу и находятся под охраной государства. Каждый сорванный цветок уменьшает красоту окружающего мира. Пожалуйста, не рвите первоцветы, чтобы однажды цветочные поляны и лужайки в лес</w:t>
      </w:r>
      <w:r w:rsidR="00EB55EF" w:rsidRPr="002C6B83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у порадовали и </w:t>
      </w:r>
      <w:proofErr w:type="spellStart"/>
      <w:r w:rsidR="00EB55EF" w:rsidRPr="002C6B83">
        <w:rPr>
          <w:rFonts w:ascii="Times New Roman" w:eastAsia="Times New Roman" w:hAnsi="Times New Roman" w:cs="Times New Roman"/>
          <w:color w:val="010101"/>
          <w:sz w:val="26"/>
          <w:szCs w:val="26"/>
        </w:rPr>
        <w:t>ваших</w:t>
      </w:r>
      <w:r w:rsidRPr="002C6B83">
        <w:rPr>
          <w:rFonts w:ascii="Times New Roman" w:eastAsia="Times New Roman" w:hAnsi="Times New Roman" w:cs="Times New Roman"/>
          <w:color w:val="010101"/>
          <w:sz w:val="26"/>
          <w:szCs w:val="26"/>
        </w:rPr>
        <w:t>детей</w:t>
      </w:r>
      <w:proofErr w:type="spellEnd"/>
      <w:r w:rsidRPr="002C6B83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и внуков.</w:t>
      </w:r>
    </w:p>
    <w:p w:rsidR="00E57A6F" w:rsidRPr="00EB55EF" w:rsidRDefault="00EB55EF" w:rsidP="0047050C">
      <w:pPr>
        <w:spacing w:after="113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C6B83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     </w:t>
      </w:r>
      <w:r w:rsidR="00D95D12" w:rsidRPr="002C6B83">
        <w:rPr>
          <w:rFonts w:ascii="Times New Roman" w:eastAsia="Times New Roman" w:hAnsi="Times New Roman" w:cs="Times New Roman"/>
          <w:color w:val="010101"/>
          <w:sz w:val="26"/>
          <w:szCs w:val="26"/>
        </w:rPr>
        <w:t>Ребята вы молодцы! Вы активно участвовали в конкурсах, прекрасно справились со всеми заданиями</w:t>
      </w:r>
      <w:r w:rsidR="00D95D12"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очень внимательно слушали своих товарищей. Каждый из вас проявил свои знания, способности. Надеюсь, что все участники получили огромное удовольствие и положительные эмоции.</w:t>
      </w:r>
    </w:p>
    <w:p w:rsidR="00E57A6F" w:rsidRPr="00EB55EF" w:rsidRDefault="00CF799F" w:rsidP="0047050C">
      <w:pPr>
        <w:spacing w:after="113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начале мероприятия </w:t>
      </w:r>
      <w:r w:rsidR="00D95D12"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вы должны были ответить на поставленный вопрос: </w:t>
      </w:r>
      <w:r w:rsidR="00D95D12" w:rsidRPr="00EB55E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«- Влияет ли весна на настроение человека и почему? - Каким оно должно быть весной?»</w:t>
      </w:r>
    </w:p>
    <w:p w:rsidR="00E57A6F" w:rsidRPr="00EB55EF" w:rsidRDefault="00D95D12" w:rsidP="0047050C">
      <w:pPr>
        <w:spacing w:after="113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У вас на столах лежат вырезанные из бумаги подснежники голубые и</w:t>
      </w:r>
      <w:r w:rsidR="00CF799F"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красные. Если вам понравилось 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мероприятия, и в вашей душе </w:t>
      </w:r>
      <w:proofErr w:type="spellStart"/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зажёгся</w:t>
      </w:r>
      <w:proofErr w:type="spellEnd"/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весенний лучик, то на вазу наклейте подснежники голубые, а если вам было неинтересн</w:t>
      </w:r>
      <w:r w:rsid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 и не зажегся весенний лучик, то наклейте красные </w:t>
      </w: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подснежники.</w:t>
      </w:r>
    </w:p>
    <w:p w:rsidR="00E57A6F" w:rsidRPr="00EB55EF" w:rsidRDefault="00D95D12" w:rsidP="0047050C">
      <w:pPr>
        <w:spacing w:after="113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5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Наше мероприятия подошло к концу, но путешествие в весенний мир природы не закончилось. Слушайте и смотрите весну. И о своих необычных наблюдениях вы расскажете на уроках окружающего мира.</w:t>
      </w:r>
    </w:p>
    <w:p w:rsidR="00E57A6F" w:rsidRPr="00EB55EF" w:rsidRDefault="00E57A6F" w:rsidP="0047050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57A6F" w:rsidRPr="0047050C" w:rsidRDefault="00E57A6F" w:rsidP="0047050C">
      <w:pPr>
        <w:spacing w:after="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E57A6F" w:rsidRPr="0047050C" w:rsidRDefault="00E57A6F" w:rsidP="004705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57A6F" w:rsidRPr="0047050C" w:rsidRDefault="00E57A6F" w:rsidP="0047050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7A6F" w:rsidRPr="0047050C" w:rsidRDefault="00E57A6F" w:rsidP="0047050C">
      <w:pPr>
        <w:spacing w:after="135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A6F" w:rsidRPr="0047050C" w:rsidRDefault="00E57A6F" w:rsidP="0047050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57A6F" w:rsidRPr="0047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A6F"/>
    <w:rsid w:val="002C6B83"/>
    <w:rsid w:val="0047050C"/>
    <w:rsid w:val="00C326A3"/>
    <w:rsid w:val="00CF799F"/>
    <w:rsid w:val="00D95D12"/>
    <w:rsid w:val="00E57A6F"/>
    <w:rsid w:val="00E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1572</Words>
  <Characters>8961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7</cp:revision>
  <dcterms:created xsi:type="dcterms:W3CDTF">2025-01-25T10:38:00Z</dcterms:created>
  <dcterms:modified xsi:type="dcterms:W3CDTF">2025-01-30T07:00:00Z</dcterms:modified>
</cp:coreProperties>
</file>